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80010</wp:posOffset>
                </wp:positionV>
                <wp:extent cx="448310" cy="73342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9755" y="1107440"/>
                          <a:ext cx="44831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- 14 -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65pt;margin-top:6.3pt;height:57.75pt;width:35.3pt;z-index:251659264;mso-width-relative:page;mso-height-relative:page;" filled="f" stroked="f" coordsize="21600,21600" o:gfxdata="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5qOltgAAAAJAQAADwAAAAAAAAAB&#10;ACAAAAAiAAAAZHJzL2Rvd25yZXYueG1sUEsBAhQAFAAAAAgAh07iQFDVPgtJAgAAdAQAAA4AAAAA&#10;AAAAAQAgAAAAJ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- 14 -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97"/>
        <w:gridCol w:w="897"/>
        <w:gridCol w:w="3003"/>
        <w:gridCol w:w="995"/>
        <w:gridCol w:w="898"/>
        <w:gridCol w:w="898"/>
        <w:gridCol w:w="898"/>
        <w:gridCol w:w="1307"/>
        <w:gridCol w:w="898"/>
        <w:gridCol w:w="11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汾阳市2023年卫片执法图斑整改明细表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村社名称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下发时间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地块面积（亩）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耕地面积（亩）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基本农田面积（亩）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图斑分类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判定类型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西九枝社村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LJ1411822023110112110819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普堤庄村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LJ1411822023110112110821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LJ1411822023110112110674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城子村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LJ1411822023110112110703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东九枝社村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LJ1411822023110112110517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东社村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LJ1411822023110112110516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东河头村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LJ1411822023110112110518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仁岩村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LJ1411822023110112110465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南浦村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LJ1411822023110112110515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仁岩村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LJ1411822023112812130930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20231221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华耀春及门口农村道路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贾家庄镇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LJ1411822023022003140077-2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华尊酒厂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贾家庄镇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前庄化村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LJ1411822023101311160038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党校道路，1.93亩未套合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贾家庄镇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西陈家庄村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LJ1411822023110112110523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硬化地面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贾家庄镇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LJ1411822023110112110480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贾家庄镇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大相村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LJ1411822023110112110458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彩钢房字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栗家庄镇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LJ1411822023061507080318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核桃加工厂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栗家庄镇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LJ1411822023043005180075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核桃加工厂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栗家庄镇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LJ1411822023090709210123-2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硬化道路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三泉镇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LJ1411822023072308160020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龙山煤矿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三泉镇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LJ1411822023103111290398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龙山煤矿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173990</wp:posOffset>
                      </wp:positionV>
                      <wp:extent cx="448310" cy="73342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8.65pt;margin-top:13.7pt;height:57.75pt;width:35.3pt;z-index:251667456;mso-width-relative:page;mso-height-relative:page;" filled="f" stroked="f" coordsize="21600,21600" o:gfxdata="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WzNxs2QAAAAkBAAAPAAAAAAAAAAEAIAAAACIAAABk&#10;cnMvZG93bnJldi54bWxQSwECFAAUAAAACACHTuJAQ/xc2j4CAABnBAAADgAAAAAAAAABACAAAAAo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64135</wp:posOffset>
                      </wp:positionV>
                      <wp:extent cx="448310" cy="73342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- 16 -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8.65pt;margin-top:5.05pt;height:57.75pt;width:35.3pt;z-index:251668480;mso-width-relative:page;mso-height-relative:page;" filled="f" stroked="f" coordsize="21600,21600" o:gfxdata="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ccwOzYAAAACQEAAA8AAAAAAAAAAQAgAAAAIgAAAGRy&#10;cy9kb3ducmV2LnhtbFBLAQIUABQAAAAIAIdO4kD0UdtCPgIAAGcEAAAOAAAAAAAAAAEAIAAAACc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- 16 -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文峰街道办事处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古庄社区居民委员会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LJ1411822023022003140017-2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文峰街道办事处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东关社区居民委员会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LJ1411822023043005180055-2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东方国际城外围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西河街道办事处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北门社区居民委员会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LJ1411822023043005180060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西河街道办事处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大向善社区居民委员会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LJ1411822023110112110828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冯郝沟村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LJ1411822023052006090139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LJ1411822023041905050025-2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LJ1411822023030303290123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田小智库房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LJ1411822023030603240107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20230330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LJ1411822023030603240108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20230330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冯郝沟村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LJ1411822023022003140076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其他变化类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LJ1411822023110112110671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LJ1411822023110112110799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武家垣村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LJ1411822023110112110791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LJ1411822023110112110669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LJ1411822023110112110665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小相寨村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LJ1411822023110112110432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杏花新村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LJ1411822023110112110423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LJ1411822023110112110798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LJ1411822023110112110790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LJ1411822023110112110471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武家垣村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LJ1411822023110112110420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安上村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LJ1411822023110112110428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小相寨村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LJ1411822023110112110433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杏花新村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LJ1411822023112812130968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20231221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-321310</wp:posOffset>
                      </wp:positionV>
                      <wp:extent cx="448310" cy="73342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- 17 -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8.65pt;margin-top:-25.3pt;height:57.75pt;width:35.3pt;z-index:251669504;mso-width-relative:page;mso-height-relative:page;" filled="f" stroked="f" coordsize="21600,21600" o:gfxdata="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f39vdoAAAAJAQAADwAAAAAAAAABACAAAAAiAAAA&#10;ZHJzL2Rvd25yZXYueG1sUEsBAhQAFAAAAAgAh07iQHMdrz8+AgAAZwQAAA4AAAAAAAAAAQAgAAAA&#10;KQ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- 17 -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冯郝沟村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LJ1411822023112812130932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20231221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64135</wp:posOffset>
                      </wp:positionV>
                      <wp:extent cx="448310" cy="73342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- 18 -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8.65pt;margin-top:5.05pt;height:57.75pt;width:35.3pt;z-index:251670528;mso-width-relative:page;mso-height-relative:page;" filled="f" stroked="f" coordsize="21600,21600" o:gfxdata="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ccwOzYAAAACQEAAA8AAAAAAAAAAQAgAAAAIgAAAGRy&#10;cy9kb3ducmV2LnhtbFBLAQIUABQAAAAIAIdO4kDEsCinPgIAAGcEAAAOAAAAAAAAAAEAIAAAACc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- 18 -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LJ1411822023101311160097-1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新晋商院内路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小相村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LJ1411822023101311160022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汾顺驾校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冯郝沟村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LJ1411822023101311160012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冯郝沟村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LJ1411822023101311160101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宅基地木材加工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187.06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158.37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LJ1411822023090709210157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新建橡胶厂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韩家桥村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LJ1411822023070407140004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20230808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小平钢棚结构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LJ1411822023061507080385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LJ1411822023051305290120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田万祥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LJ1411822023051906090192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西堡障村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LJ1411822023041604300015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LJ1411822023030904080216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LJ1411822023030904080213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演武村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LJ1411822023112612130977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20231221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硬化地面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史家堡村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LJ1411822023061507080392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金诺轮胎厂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小虢城村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LJ1411822023061507080393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恒瑞昌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文候村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LJ1411822023051906090188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小虢城村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LJ1411822023060106150295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20230621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恒瑞昌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路家庄村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LJ1411822023030303290174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鼎中商砼办公室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路家庄村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LJ1411822023030303290176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郝东兵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小虢城村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LJ1411822023032704110278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恒瑞昌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路家庄村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LJ1411822023022003140047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垃圾发电站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北庄村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LJ1411822023110112110620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北庄村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LJ1411822023110112110605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其他新增建设类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田屯村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LJ1411822023101311160087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二庆砖墙，拆除复耕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董家庄村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LJ1411822023101311160079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新增非农建设类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侯会亮木材加工厂，拆除复耕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-504190</wp:posOffset>
                      </wp:positionH>
                      <wp:positionV relativeFrom="paragraph">
                        <wp:posOffset>440055</wp:posOffset>
                      </wp:positionV>
                      <wp:extent cx="448310" cy="733425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- 19 -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9.7pt;margin-top:34.65pt;height:57.75pt;width:35.3pt;z-index:251660288;mso-width-relative:page;mso-height-relative:page;" filled="f" stroked="f" coordsize="21600,21600" o:gfxdata="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naweTYAAAACQEAAA8AAAAAAAAAAQAgAAAAIgAAAGRy&#10;cy9kb3ducmV2LnhtbFBLAQIUABQAAAAIAIdO4kCnR33VPgIAAGkEAAAOAAAAAAAAAAEAIAAAACc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- 19 -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总合计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311.29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18415</wp:posOffset>
                </wp:positionV>
                <wp:extent cx="448310" cy="73342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- 20 -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5pt;margin-top:1.45pt;height:57.75pt;width:35.3pt;z-index:251661312;mso-width-relative:page;mso-height-relative:page;" filled="f" stroked="f" coordsize="21600,21600" o:gfxdata="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EQHMbYAAAACQEAAA8AAAAAAAAAAQAgAAAAIgAAAGRy&#10;cy9kb3ducmV2LnhtbFBLAQIUABQAAAAIAIdO4kCDdqy9PgIAAGkEAAAOAAAAAAAAAAEAIAAAACc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- 20 -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68"/>
        <w:gridCol w:w="973"/>
        <w:gridCol w:w="2989"/>
        <w:gridCol w:w="973"/>
        <w:gridCol w:w="1237"/>
        <w:gridCol w:w="1009"/>
        <w:gridCol w:w="1473"/>
        <w:gridCol w:w="1613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汾阳市农村乱占耕地建房问题整改明细表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村社名称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违法面积（亩）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违法占用耕地面积（亩）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违法占用基本农田面积（亩）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实际用途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违法主体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三泉镇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平陆村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14118211171702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工矿仓储用地-工业用地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山西汾西正升煤业有限责任公司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三泉镇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南垣村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1411822022070707260067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硬化地面，新建彩钢板库房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张烨（三泉镇南垣村）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三泉镇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南马庄村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LJ1411822023022003140034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晾晒场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三泉镇南马庄村民委员会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2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杏花新村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141182211000050201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李青凯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杏花新村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141182211000044814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农村宅基地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李青凯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武家垣村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1411822022022204210002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建库房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汾阳市鑫鼎混凝土搅拌有限公司(武振林)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冯郝沟村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LJ1411822023022003140076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工矿仓储商服等产业类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李海彬库房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西堡村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LJ1411822023030303290123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酒罐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小虢城村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141182202106270722461-1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住宅楼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和熙三期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东官村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141182211000050193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商业服务业设施用地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东官村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141182211000050192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商业服务业设施用地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魏建忠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路家庄村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LJ1411822023030303290176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工矿仓储商服等产业类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郝东斌新建库房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栗家庄镇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14118200041455489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库房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高耀强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栗家庄镇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牧庄村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14118200041455506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建洗煤厂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复兴洗煤厂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栗家庄镇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141182211000045181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物流仓储用地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高耀强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栗家庄镇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141182211000050213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建房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栗家庄镇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141182211000044967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公用设施用地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村集体（加热站）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-5715</wp:posOffset>
                      </wp:positionV>
                      <wp:extent cx="448310" cy="733425"/>
                      <wp:effectExtent l="0" t="0" r="0" b="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- 21 -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2.15pt;margin-top:-0.45pt;height:57.75pt;width:35.3pt;z-index:251662336;mso-width-relative:page;mso-height-relative:page;" filled="f" stroked="f" coordsize="21600,21600" o:gfxdata="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5y0ttkAAAAJAQAADwAAAAAAAAABACAAAAAiAAAA&#10;ZHJzL2Rvd25yZXYueG1sUEsBAhQAFAAAAAgAh07iQLWnELo/AgAAaQQAAA4AAAAAAAAAAQAgAAAA&#10;KA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- 21 -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栗家庄镇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桑枣坡村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1411822022070707260037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村供热站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桑枣坡村村民委员会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-537845</wp:posOffset>
                      </wp:positionH>
                      <wp:positionV relativeFrom="paragraph">
                        <wp:posOffset>39370</wp:posOffset>
                      </wp:positionV>
                      <wp:extent cx="448310" cy="733425"/>
                      <wp:effectExtent l="0" t="0" r="0" b="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- 22 -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2.35pt;margin-top:3.1pt;height:57.75pt;width:35.3pt;z-index:251663360;mso-width-relative:page;mso-height-relative:page;" filled="f" stroked="f" coordsize="21600,21600" o:gfxdata="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M0Sn2QAAAAkBAAAPAAAAAAAAAAEAIAAAACIAAABk&#10;cnMvZG93bnJldi54bWxQSwECFAAUAAAACACHTuJAvlNILT4CAABpBAAADgAAAAAAAAABACAAAAAo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栗家庄镇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协和堡村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1411822022061707040055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建生产车间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峪道河镇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堡城寺村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14118200041455090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养殖，设施农用地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村民（王树军、任新林）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峪道河镇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堡城寺村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141182211000046195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韩登云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峪道河镇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肃静村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14118200041455061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肃静村马殿龙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峪道河镇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141182211000050248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农村宅基地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张成文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肖家庄镇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孙家庄村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141182211000050204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汾阳市恒达包装厂 王宏相（王海建）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肖家庄镇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青堆村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LJ1411822023030904080203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侯建新 养鸡棚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演武镇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演武村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141182211000045263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橡胶产业园区(张玉明)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演武镇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演武村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LJ1411822023030904080213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工矿仓储商服等产业类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演武镇村委，任文林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杨家庄镇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高家庄村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141182211000045112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公用设施用地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政府（气象站）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西河街道办事处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1411822022070707260046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停车场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昌瑞汾洲府临时工棚及停车场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太和桥街道办事处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北廓社区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141182211000050274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科教文卫用地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许会彪，村卫生所改造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贾家庄镇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14118200041455056-2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停车场及棚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汾阳市酒厂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张家庄村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141182211000045100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农村宅基地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任本彦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423545</wp:posOffset>
                      </wp:positionV>
                      <wp:extent cx="448310" cy="733425"/>
                      <wp:effectExtent l="0" t="0" r="0" b="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- 23 -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2.15pt;margin-top:33.35pt;height:57.75pt;width:35.3pt;z-index:251664384;mso-width-relative:page;mso-height-relative:page;" filled="f" stroked="f" coordsize="21600,21600" o:gfxdata="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xMhVvaAAAACgEAAA8AAAAAAAAAAQAgAAAAIgAA&#10;AGRycy9kb3ducmV2LnhtbFBLAQIUABQAAAAIAIdO4kCfNuX3PwIAAGkEAAAOAAAAAAAAAAEAIAAA&#10;ACkBAABkcnMvZTJvRG9jLnhtbFBLBQYAAAAABgAGAFkBAADa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- 23 -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18415</wp:posOffset>
                </wp:positionV>
                <wp:extent cx="448310" cy="73342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- 24 -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35pt;margin-top:1.45pt;height:57.75pt;width:35.3pt;z-index:251665408;mso-width-relative:page;mso-height-relative:page;" filled="f" stroked="f" coordsize="21600,21600" o:gfxdata="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5tcda2AAAAAkBAAAPAAAAAAAAAAEAIAAAACIAAABk&#10;cnMvZG93bnJldi54bWxQSwECFAAUAAAACACHTuJALwcLdz8CAABpBAAADgAAAAAAAAABACAAAAAn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- 24 -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2836"/>
        <w:gridCol w:w="2557"/>
        <w:gridCol w:w="2557"/>
        <w:gridCol w:w="2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汾阳市2023年耕地保有量、永久基本农田、进出平衡和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补充耕地任务明细表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耕地保有量汇总（亩）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永久基本农田（亩）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进出平衡任务（亩）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补充耕地任务（亩）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冀村镇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68415.11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67228.5270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贾家庄镇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51275.32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42435.7916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栗家庄镇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27879.39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25768.4100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三泉镇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77719.88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71538.5715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2212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25167.33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23429.3957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462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太和桥街道办事处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2095.19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1870.4660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文峰街道办事处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7042.91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6179.8727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西河街道办事处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2160.07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1166.3130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584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肖家庄镇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65086.19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60820.4020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杏花村镇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47476.39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29310.3771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演武镇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63568.38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61342.5550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78828.45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74940.9452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杨家庄镇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23327.47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22531.4908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峪道河镇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62859.94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61937.2447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1596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602902.00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550500.3622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6016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1826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2957195</wp:posOffset>
                </wp:positionV>
                <wp:extent cx="448310" cy="73342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- 25 -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8pt;margin-top:232.85pt;height:57.75pt;width:35.3pt;z-index:251666432;mso-width-relative:page;mso-height-relative:page;" filled="f" stroked="f" coordsize="21600,21600" o:gfxdata="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j2ZstsAAAALAQAADwAAAAAAAAABACAAAAAi&#10;AAAAZHJzL2Rvd25yZXYueG1sUEsBAhQAFAAAAAgAh07iQA2ujcNAAgAAaQQAAA4AAAAAAAAAAQAg&#10;AAAAKg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- 25 -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thick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2" w:hanging="266" w:hangingChars="100"/>
        <w:textAlignment w:val="baseline"/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</w:rPr>
        <w:t xml:space="preserve">  抄送：市委办公室及市委各部门，市人大常委会办公室，市政协办公室,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single"/>
        </w:rPr>
        <w:t xml:space="preserve">市纪委监委，市法院，市检察院。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 xml:space="preserve">  汾阳市人民政府办公室　     　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 xml:space="preserve">日印发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 xml:space="preserve">   </w:t>
      </w:r>
    </w:p>
    <w:sectPr>
      <w:headerReference r:id="rId7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Tk3YWIxMDc2YmE4NjgzODE2MGU4MmVhYWIzMmYifQ=="/>
    <w:docVar w:name="KSO_WPS_MARK_KEY" w:val="a7e74702-ea4e-4696-90e4-094049d423d0"/>
  </w:docVars>
  <w:rsids>
    <w:rsidRoot w:val="2A425E81"/>
    <w:rsid w:val="01ED1E4C"/>
    <w:rsid w:val="02013636"/>
    <w:rsid w:val="0331452F"/>
    <w:rsid w:val="03986500"/>
    <w:rsid w:val="042952B7"/>
    <w:rsid w:val="07B0770E"/>
    <w:rsid w:val="09023F99"/>
    <w:rsid w:val="0A3E078F"/>
    <w:rsid w:val="0A917CCA"/>
    <w:rsid w:val="0E24303D"/>
    <w:rsid w:val="0FD16DAC"/>
    <w:rsid w:val="10234F21"/>
    <w:rsid w:val="1036740B"/>
    <w:rsid w:val="11E15093"/>
    <w:rsid w:val="124D4C3E"/>
    <w:rsid w:val="124E024F"/>
    <w:rsid w:val="14047459"/>
    <w:rsid w:val="15023C9F"/>
    <w:rsid w:val="15EF0FCE"/>
    <w:rsid w:val="1715758D"/>
    <w:rsid w:val="17E42F25"/>
    <w:rsid w:val="18A770C0"/>
    <w:rsid w:val="1AC44733"/>
    <w:rsid w:val="1CF4243F"/>
    <w:rsid w:val="1D700816"/>
    <w:rsid w:val="20B81D5F"/>
    <w:rsid w:val="21A106D5"/>
    <w:rsid w:val="22364F87"/>
    <w:rsid w:val="22A531AF"/>
    <w:rsid w:val="24C46EB7"/>
    <w:rsid w:val="275163C0"/>
    <w:rsid w:val="27A22695"/>
    <w:rsid w:val="27A6495D"/>
    <w:rsid w:val="281D44F4"/>
    <w:rsid w:val="2A425E81"/>
    <w:rsid w:val="2B083239"/>
    <w:rsid w:val="2E9372BE"/>
    <w:rsid w:val="308B0B94"/>
    <w:rsid w:val="33EC7B9C"/>
    <w:rsid w:val="343432F1"/>
    <w:rsid w:val="368C2F70"/>
    <w:rsid w:val="37E55D10"/>
    <w:rsid w:val="38D471D8"/>
    <w:rsid w:val="3AFA0DF0"/>
    <w:rsid w:val="3C6B187A"/>
    <w:rsid w:val="3CAB63EE"/>
    <w:rsid w:val="3D3E045D"/>
    <w:rsid w:val="3DD0408A"/>
    <w:rsid w:val="3E491373"/>
    <w:rsid w:val="40A26EEC"/>
    <w:rsid w:val="454B2248"/>
    <w:rsid w:val="45A42B29"/>
    <w:rsid w:val="47906638"/>
    <w:rsid w:val="48895562"/>
    <w:rsid w:val="48F06135"/>
    <w:rsid w:val="49746212"/>
    <w:rsid w:val="4A0656A1"/>
    <w:rsid w:val="4B3E35EA"/>
    <w:rsid w:val="4BBC79FC"/>
    <w:rsid w:val="4D5A3970"/>
    <w:rsid w:val="4DD63967"/>
    <w:rsid w:val="4DE33966"/>
    <w:rsid w:val="4E5B174E"/>
    <w:rsid w:val="4E620270"/>
    <w:rsid w:val="4F391364"/>
    <w:rsid w:val="4F42290E"/>
    <w:rsid w:val="55B64041"/>
    <w:rsid w:val="55EE10FA"/>
    <w:rsid w:val="586B07E0"/>
    <w:rsid w:val="589F2746"/>
    <w:rsid w:val="59996D07"/>
    <w:rsid w:val="599F72EA"/>
    <w:rsid w:val="5A8225F9"/>
    <w:rsid w:val="5B851798"/>
    <w:rsid w:val="5CEF25E4"/>
    <w:rsid w:val="5E0D2F98"/>
    <w:rsid w:val="5F1162B8"/>
    <w:rsid w:val="5FDC6003"/>
    <w:rsid w:val="6126799A"/>
    <w:rsid w:val="62E13C90"/>
    <w:rsid w:val="634560D1"/>
    <w:rsid w:val="650908D2"/>
    <w:rsid w:val="655A2308"/>
    <w:rsid w:val="65BB1695"/>
    <w:rsid w:val="6A303637"/>
    <w:rsid w:val="6CA0048C"/>
    <w:rsid w:val="6CA95923"/>
    <w:rsid w:val="6DF336FD"/>
    <w:rsid w:val="70F96E79"/>
    <w:rsid w:val="718129CA"/>
    <w:rsid w:val="71B97E47"/>
    <w:rsid w:val="71DB1B20"/>
    <w:rsid w:val="724818BF"/>
    <w:rsid w:val="73F43927"/>
    <w:rsid w:val="77004F90"/>
    <w:rsid w:val="78034139"/>
    <w:rsid w:val="7A7E4F9C"/>
    <w:rsid w:val="7F1B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正文首行缩进 21"/>
    <w:basedOn w:val="9"/>
    <w:next w:val="5"/>
    <w:qFormat/>
    <w:uiPriority w:val="0"/>
    <w:pPr>
      <w:ind w:firstLine="420" w:firstLineChars="200"/>
    </w:pPr>
  </w:style>
  <w:style w:type="paragraph" w:customStyle="1" w:styleId="9">
    <w:name w:val="正文文本缩进1"/>
    <w:basedOn w:val="1"/>
    <w:qFormat/>
    <w:uiPriority w:val="0"/>
    <w:pPr>
      <w:ind w:left="420" w:leftChars="200"/>
    </w:p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PageNumber"/>
    <w:basedOn w:val="10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5181</Words>
  <Characters>5579</Characters>
  <Lines>0</Lines>
  <Paragraphs>0</Paragraphs>
  <TotalTime>15</TotalTime>
  <ScaleCrop>false</ScaleCrop>
  <LinksUpToDate>false</LinksUpToDate>
  <CharactersWithSpaces>5581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2024-01-08T00:42:00Z</dcterms:created>
  <dc:creator>WPS_1569325076</dc:creator>
  <cp:lastModifiedBy>Administrator</cp:lastModifiedBy>
  <cp:lastPrinted>2024-01-10T09:39:00Z</cp:lastPrinted>
  <dcterms:modified xsi:type="dcterms:W3CDTF">2024-03-21T03:40:49Z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5E4E96CEB7154A53B9AAC1441A931942_13</vt:lpwstr>
  </property>
</Properties>
</file>